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8717C0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4907" w:rsidRPr="00F77892" w:rsidRDefault="00C90D2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4907" w:rsidRPr="00F77892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90D25">
        <w:rPr>
          <w:rFonts w:ascii="Arial" w:hAnsi="Arial" w:cs="Arial"/>
        </w:rPr>
        <w:t>0003.159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90D25">
        <w:rPr>
          <w:rFonts w:ascii="Arial" w:hAnsi="Arial" w:cs="Arial"/>
        </w:rPr>
        <w:t>455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C90D25">
        <w:rPr>
          <w:rFonts w:ascii="Arial" w:hAnsi="Arial" w:cs="Arial"/>
        </w:rPr>
        <w:t xml:space="preserve"> chodnika w ciągu  ulicy Karpackiej</w:t>
      </w:r>
      <w:r w:rsidR="00B71080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4E5E" w:rsidRDefault="008F4E5E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4E5E" w:rsidRDefault="008F4E5E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71080" w:rsidRDefault="00BA3CF1" w:rsidP="00C90D2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FC30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FC304C">
        <w:rPr>
          <w:rFonts w:ascii="Arial" w:hAnsi="Arial" w:cs="Arial"/>
        </w:rPr>
        <w:br/>
      </w:r>
      <w:r w:rsidR="006B1627">
        <w:rPr>
          <w:rFonts w:ascii="Arial" w:hAnsi="Arial" w:cs="Arial"/>
        </w:rPr>
        <w:t>że</w:t>
      </w:r>
      <w:r w:rsidR="00B71080">
        <w:rPr>
          <w:rFonts w:ascii="Arial" w:hAnsi="Arial" w:cs="Arial"/>
        </w:rPr>
        <w:t xml:space="preserve"> </w:t>
      </w:r>
      <w:r w:rsidR="00C90D25">
        <w:rPr>
          <w:rFonts w:ascii="Arial" w:hAnsi="Arial" w:cs="Arial"/>
        </w:rPr>
        <w:t>remont wskazanego odcinka chodnika przy ulicy Karpackiej został wpisany do planu remontów na rok 2026. Realizacja będzie uzależniona od wysokości przyznanych środków finansowych zabezpieczonych w przyszłorocznym budżecie na ten cel oraz zrealizowania wcześniejszych zobowiązań.</w:t>
      </w:r>
    </w:p>
    <w:p w:rsidR="00C90D25" w:rsidRDefault="00C90D25" w:rsidP="00C90D2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22.08.2025r. Bytomski Zakład Usług Komunalnych Sp. z o.o. w Bytomiu został powiadomiony wiadomością e-mail o konieczności podjęcia działań związanych z posprzątaniem i usunięciem roślinności z nawierzchni przedmiotowego chodnika.</w:t>
      </w:r>
    </w:p>
    <w:p w:rsidR="001569BB" w:rsidRDefault="001569BB" w:rsidP="00B71080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597F2F" w:rsidRDefault="00597F2F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8F4E5E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4A1D88" w:rsidRPr="00FC304C" w:rsidRDefault="001569B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Wioletta Janas</w:t>
      </w:r>
    </w:p>
    <w:p w:rsidR="004A1D88" w:rsidRPr="00FC304C" w:rsidRDefault="004A1D88" w:rsidP="004A1D88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>2025-0</w:t>
      </w:r>
      <w:r w:rsidR="00CD2C75">
        <w:rPr>
          <w:rFonts w:ascii="Arial" w:hAnsi="Arial" w:cs="Arial"/>
          <w:sz w:val="16"/>
          <w:szCs w:val="16"/>
        </w:rPr>
        <w:t>9</w:t>
      </w:r>
      <w:r w:rsidRPr="00FC304C">
        <w:rPr>
          <w:rFonts w:ascii="Arial" w:hAnsi="Arial" w:cs="Arial"/>
          <w:sz w:val="16"/>
          <w:szCs w:val="16"/>
        </w:rPr>
        <w:t>-</w:t>
      </w:r>
      <w:r w:rsidR="00CD2C75">
        <w:rPr>
          <w:rFonts w:ascii="Arial" w:hAnsi="Arial" w:cs="Arial"/>
          <w:sz w:val="16"/>
          <w:szCs w:val="16"/>
        </w:rPr>
        <w:t>01</w:t>
      </w:r>
    </w:p>
    <w:p w:rsidR="001F4D37" w:rsidRPr="00FC304C" w:rsidRDefault="004A1D88" w:rsidP="001F4D37">
      <w:pPr>
        <w:rPr>
          <w:rFonts w:ascii="TiepoloItcTEEBoo" w:hAnsi="TiepoloItcTEEBoo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Nr MDOK -                </w:t>
      </w:r>
    </w:p>
    <w:sectPr w:rsidR="001F4D37" w:rsidRPr="00FC304C" w:rsidSect="00FC304C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D77" w:rsidRDefault="00371D77" w:rsidP="0085517A">
      <w:r>
        <w:separator/>
      </w:r>
    </w:p>
  </w:endnote>
  <w:endnote w:type="continuationSeparator" w:id="0">
    <w:p w:rsidR="00371D77" w:rsidRDefault="00371D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8717C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710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D77" w:rsidRDefault="00371D77" w:rsidP="0085517A">
      <w:r>
        <w:separator/>
      </w:r>
    </w:p>
  </w:footnote>
  <w:footnote w:type="continuationSeparator" w:id="0">
    <w:p w:rsidR="00371D77" w:rsidRDefault="00371D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15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2C1A"/>
    <w:rsid w:val="00114B6A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B74AD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33609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1D77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B79B6"/>
    <w:rsid w:val="004C08DD"/>
    <w:rsid w:val="004C2FA6"/>
    <w:rsid w:val="004D1835"/>
    <w:rsid w:val="004D77B1"/>
    <w:rsid w:val="004E1F41"/>
    <w:rsid w:val="004E3F8B"/>
    <w:rsid w:val="004E6EA2"/>
    <w:rsid w:val="004F0332"/>
    <w:rsid w:val="004F1D38"/>
    <w:rsid w:val="004F61A2"/>
    <w:rsid w:val="00501484"/>
    <w:rsid w:val="005031C2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2ADC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17C0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57E61"/>
    <w:rsid w:val="00A62855"/>
    <w:rsid w:val="00A631B9"/>
    <w:rsid w:val="00A64B13"/>
    <w:rsid w:val="00A76A95"/>
    <w:rsid w:val="00A93144"/>
    <w:rsid w:val="00AA3B90"/>
    <w:rsid w:val="00AA4B45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1080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0D25"/>
    <w:rsid w:val="00C92C9B"/>
    <w:rsid w:val="00CA361C"/>
    <w:rsid w:val="00CA60F3"/>
    <w:rsid w:val="00CA6440"/>
    <w:rsid w:val="00CB3EF4"/>
    <w:rsid w:val="00CB5DC1"/>
    <w:rsid w:val="00CC1A14"/>
    <w:rsid w:val="00CC2294"/>
    <w:rsid w:val="00CD2C75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4B17"/>
    <w:rsid w:val="00E25494"/>
    <w:rsid w:val="00E2600E"/>
    <w:rsid w:val="00E326BA"/>
    <w:rsid w:val="00E32AF1"/>
    <w:rsid w:val="00E3354E"/>
    <w:rsid w:val="00E35649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2655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D44BB-CFC7-45E4-A7C4-B90678566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2025-02-18T09:26:00Z</cp:lastPrinted>
  <dcterms:created xsi:type="dcterms:W3CDTF">2025-09-01T06:56:00Z</dcterms:created>
  <dcterms:modified xsi:type="dcterms:W3CDTF">2025-09-01T06:56:00Z</dcterms:modified>
</cp:coreProperties>
</file>