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9D37C9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43.35pt;margin-top:32.35pt;width:179.75pt;height:108.3pt;z-index:251660288" stroked="f">
            <v:textbox style="mso-next-textbox:#_x0000_s1028">
              <w:txbxContent>
                <w:p w:rsidR="005B0DE7" w:rsidRDefault="005B0DE7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5B0DE7" w:rsidRDefault="005B0DE7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5B0DE7" w:rsidRPr="00F77892" w:rsidRDefault="005B0DE7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5B0DE7" w:rsidRDefault="005B0DE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Joanna Stępień</w:t>
                  </w:r>
                </w:p>
                <w:p w:rsidR="005B0DE7" w:rsidRPr="00F77892" w:rsidRDefault="005B0DE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Radna Rady Miejskiej </w:t>
                  </w:r>
                  <w:r>
                    <w:rPr>
                      <w:rFonts w:ascii="Arial" w:hAnsi="Arial" w:cs="Arial"/>
                      <w:b/>
                      <w:bCs/>
                    </w:rPr>
                    <w:br/>
                    <w:t>w Bytomiu</w:t>
                  </w:r>
                </w:p>
                <w:p w:rsidR="005B0DE7" w:rsidRDefault="005B0DE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B0DE7" w:rsidRPr="00F443D6" w:rsidRDefault="005B0DE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B0DE7" w:rsidRPr="00C235C2" w:rsidRDefault="005B0DE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B0DE7" w:rsidRPr="00F443D6" w:rsidRDefault="005B0DE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B0DE7" w:rsidRPr="00C235C2" w:rsidRDefault="005B0DE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B0DE7" w:rsidRDefault="005B0DE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53B33">
        <w:rPr>
          <w:rFonts w:ascii="Arial" w:hAnsi="Arial" w:cs="Arial"/>
        </w:rPr>
        <w:t>A</w:t>
      </w:r>
      <w:r w:rsidR="00635DAC">
        <w:rPr>
          <w:rFonts w:ascii="Arial" w:hAnsi="Arial" w:cs="Arial"/>
        </w:rPr>
        <w:t>T</w:t>
      </w:r>
      <w:r w:rsidR="00853B33">
        <w:rPr>
          <w:rFonts w:ascii="Arial" w:hAnsi="Arial" w:cs="Arial"/>
        </w:rPr>
        <w:t>. 0003.</w:t>
      </w:r>
      <w:r w:rsidR="00EA2AC3">
        <w:rPr>
          <w:rFonts w:ascii="Arial" w:hAnsi="Arial" w:cs="Arial"/>
        </w:rPr>
        <w:t>47</w:t>
      </w:r>
      <w:r w:rsidR="00E437F6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EA2AC3">
        <w:rPr>
          <w:rFonts w:ascii="Arial" w:hAnsi="Arial" w:cs="Arial"/>
        </w:rPr>
        <w:t>5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660D6D" w:rsidRPr="00956023" w:rsidRDefault="00F77892" w:rsidP="00956023">
      <w:pPr>
        <w:spacing w:line="276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5B0DE7">
        <w:rPr>
          <w:rFonts w:ascii="Arial" w:hAnsi="Arial" w:cs="Arial"/>
        </w:rPr>
        <w:t>259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60D6D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5B0DE7">
        <w:rPr>
          <w:rFonts w:ascii="Arial" w:hAnsi="Arial" w:cs="Arial"/>
        </w:rPr>
        <w:t xml:space="preserve">uporządkowania terenów wzdłuż </w:t>
      </w:r>
      <w:r w:rsidR="005B0DE7">
        <w:rPr>
          <w:rFonts w:ascii="Arial" w:hAnsi="Arial" w:cs="Arial"/>
        </w:rPr>
        <w:br/>
        <w:t>ul. Zabrzańskiej</w:t>
      </w:r>
    </w:p>
    <w:p w:rsidR="00CE2AD6" w:rsidRPr="00F77892" w:rsidRDefault="00CE2AD6" w:rsidP="00660D6D">
      <w:pPr>
        <w:jc w:val="both"/>
        <w:rPr>
          <w:rFonts w:ascii="Arial" w:hAnsi="Arial" w:cs="Arial"/>
          <w:bCs/>
          <w:color w:val="000000"/>
        </w:rPr>
      </w:pPr>
    </w:p>
    <w:p w:rsidR="00747DC1" w:rsidRDefault="00747DC1" w:rsidP="00747DC1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 w. uprzejmie informuję,</w:t>
      </w:r>
      <w:r>
        <w:rPr>
          <w:rFonts w:ascii="Arial" w:hAnsi="Arial" w:cs="Arial"/>
        </w:rPr>
        <w:br/>
        <w:t xml:space="preserve">że </w:t>
      </w:r>
      <w:r w:rsidR="005B0DE7">
        <w:rPr>
          <w:rFonts w:ascii="Arial" w:hAnsi="Arial" w:cs="Arial"/>
        </w:rPr>
        <w:t xml:space="preserve">działka o numerze geodezyjnym 454/16 przy ul. Zabrzańskiej (Zamłynie) jest </w:t>
      </w:r>
      <w:r w:rsidR="005B0DE7">
        <w:rPr>
          <w:rFonts w:ascii="Arial" w:hAnsi="Arial" w:cs="Arial"/>
        </w:rPr>
        <w:br/>
        <w:t xml:space="preserve">w użytkowaniu Polskich Kolei Państwowych S. A. W związku z tym do zarządcy terenu zostało wysłane pismo z prośbą o uporządkowanie działki. </w:t>
      </w:r>
      <w:r w:rsidR="00EA2AC3">
        <w:rPr>
          <w:rFonts w:ascii="Arial" w:hAnsi="Arial" w:cs="Arial"/>
        </w:rPr>
        <w:t>Po uzyskaniu odpowiedzi od Polskich Kolei Państwowych S. A. zostanie ona niezwłocznie przekazana.</w:t>
      </w:r>
    </w:p>
    <w:p w:rsidR="005B0DE7" w:rsidRDefault="005B0DE7" w:rsidP="005B0DE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Działki o numerach geodezyjnych 1527/9 oraz 1528/9 położone w okolicy </w:t>
      </w:r>
      <w:r>
        <w:rPr>
          <w:rFonts w:ascii="Arial" w:hAnsi="Arial" w:cs="Arial"/>
        </w:rPr>
        <w:br/>
        <w:t xml:space="preserve">ul. Karpackiej należą do osób fizycznych, </w:t>
      </w:r>
      <w:r w:rsidR="00EA2AC3">
        <w:rPr>
          <w:rFonts w:ascii="Arial" w:hAnsi="Arial" w:cs="Arial"/>
        </w:rPr>
        <w:t>a działka</w:t>
      </w:r>
      <w:r>
        <w:rPr>
          <w:rFonts w:ascii="Arial" w:hAnsi="Arial" w:cs="Arial"/>
        </w:rPr>
        <w:t xml:space="preserve"> o numerze geodezyjnym 1481/9 </w:t>
      </w:r>
      <w:r w:rsidR="00EA2AC3">
        <w:rPr>
          <w:rFonts w:ascii="Arial" w:hAnsi="Arial" w:cs="Arial"/>
        </w:rPr>
        <w:t>również należy do odrębnej</w:t>
      </w:r>
      <w:r>
        <w:rPr>
          <w:rFonts w:ascii="Arial" w:hAnsi="Arial" w:cs="Arial"/>
        </w:rPr>
        <w:t xml:space="preserve"> instytucj</w:t>
      </w:r>
      <w:r w:rsidR="00EA2AC3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. </w:t>
      </w:r>
    </w:p>
    <w:p w:rsidR="00AE0DBE" w:rsidRDefault="00EA2AC3" w:rsidP="00EA2AC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ab/>
      </w:r>
    </w:p>
    <w:p w:rsidR="00AE0DBE" w:rsidRDefault="00AE0DBE" w:rsidP="00BB3EE1">
      <w:pPr>
        <w:rPr>
          <w:rFonts w:ascii="Arial" w:hAnsi="Arial" w:cs="Arial"/>
          <w:sz w:val="22"/>
          <w:szCs w:val="22"/>
        </w:rPr>
      </w:pPr>
    </w:p>
    <w:p w:rsidR="00747DC1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</w:t>
      </w: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155324" w:rsidRPr="007A00F0" w:rsidRDefault="008A74CA" w:rsidP="00747DC1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8F52F5" w:rsidRDefault="008F52F5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E45B60" w:rsidRPr="007A00F0" w:rsidRDefault="0051215E" w:rsidP="00E45B60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7C6583" w:rsidRDefault="007C6583" w:rsidP="00E45B60">
      <w:pPr>
        <w:rPr>
          <w:sz w:val="16"/>
          <w:szCs w:val="16"/>
        </w:rPr>
      </w:pPr>
    </w:p>
    <w:p w:rsidR="00257CDA" w:rsidRPr="00136C59" w:rsidRDefault="00136C59" w:rsidP="007A00F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136C59">
        <w:rPr>
          <w:rFonts w:ascii="Arial" w:hAnsi="Arial" w:cs="Arial"/>
          <w:b w:val="0"/>
          <w:bCs w:val="0"/>
          <w:sz w:val="16"/>
          <w:szCs w:val="16"/>
        </w:rPr>
        <w:t>Oprac.:</w:t>
      </w:r>
      <w:r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136C59">
        <w:rPr>
          <w:rFonts w:ascii="Arial" w:hAnsi="Arial" w:cs="Arial"/>
          <w:b w:val="0"/>
          <w:bCs w:val="0"/>
          <w:sz w:val="16"/>
          <w:szCs w:val="16"/>
        </w:rPr>
        <w:t xml:space="preserve"> D.</w:t>
      </w:r>
      <w:r w:rsidR="007C6583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136C59">
        <w:rPr>
          <w:rFonts w:ascii="Arial" w:hAnsi="Arial" w:cs="Arial"/>
          <w:b w:val="0"/>
          <w:bCs w:val="0"/>
          <w:sz w:val="16"/>
          <w:szCs w:val="16"/>
        </w:rPr>
        <w:t>Gołąb</w:t>
      </w:r>
    </w:p>
    <w:p w:rsidR="00305D4A" w:rsidRPr="00136C59" w:rsidRDefault="00F30DDB" w:rsidP="00305D4A">
      <w:pPr>
        <w:rPr>
          <w:sz w:val="16"/>
          <w:szCs w:val="16"/>
        </w:rPr>
      </w:pPr>
      <w:r>
        <w:rPr>
          <w:sz w:val="16"/>
          <w:szCs w:val="16"/>
        </w:rPr>
        <w:t>31/03/2025</w:t>
      </w:r>
    </w:p>
    <w:p w:rsidR="007A00F0" w:rsidRPr="00136C59" w:rsidRDefault="000D3080" w:rsidP="007A00F0">
      <w:pPr>
        <w:pStyle w:val="Nagwek5"/>
        <w:jc w:val="left"/>
        <w:rPr>
          <w:rFonts w:ascii="Arial" w:hAnsi="Arial" w:cs="Arial"/>
          <w:b w:val="0"/>
          <w:sz w:val="16"/>
          <w:szCs w:val="16"/>
        </w:rPr>
      </w:pPr>
      <w:r w:rsidRPr="00136C59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136C59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136C59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136C59">
        <w:rPr>
          <w:rFonts w:ascii="Arial" w:hAnsi="Arial" w:cs="Arial"/>
          <w:b w:val="0"/>
          <w:bCs w:val="0"/>
          <w:sz w:val="16"/>
          <w:szCs w:val="16"/>
        </w:rPr>
        <w:t xml:space="preserve"> </w:t>
      </w:r>
    </w:p>
    <w:sectPr w:rsidR="007A00F0" w:rsidRPr="00136C59" w:rsidSect="00635DAC">
      <w:footerReference w:type="default" r:id="rId9"/>
      <w:pgSz w:w="11906" w:h="16838"/>
      <w:pgMar w:top="426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0DE7" w:rsidRDefault="005B0DE7" w:rsidP="0085517A">
      <w:r>
        <w:separator/>
      </w:r>
    </w:p>
  </w:endnote>
  <w:endnote w:type="continuationSeparator" w:id="0">
    <w:p w:rsidR="005B0DE7" w:rsidRDefault="005B0DE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B0DE7" w:rsidRPr="003A6CA9" w:rsidRDefault="009D37C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B0DE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A2AC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B0DE7" w:rsidRDefault="005B0D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0DE7" w:rsidRDefault="005B0DE7" w:rsidP="0085517A">
      <w:r>
        <w:separator/>
      </w:r>
    </w:p>
  </w:footnote>
  <w:footnote w:type="continuationSeparator" w:id="0">
    <w:p w:rsidR="005B0DE7" w:rsidRDefault="005B0DE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196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3717"/>
    <w:rsid w:val="000078C2"/>
    <w:rsid w:val="000106A1"/>
    <w:rsid w:val="0001571E"/>
    <w:rsid w:val="00024ED9"/>
    <w:rsid w:val="00031EAD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36C59"/>
    <w:rsid w:val="0014337E"/>
    <w:rsid w:val="00146AD6"/>
    <w:rsid w:val="00155324"/>
    <w:rsid w:val="00155B96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35C58"/>
    <w:rsid w:val="00240596"/>
    <w:rsid w:val="00257CDA"/>
    <w:rsid w:val="0026027E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2F3AEB"/>
    <w:rsid w:val="0030176D"/>
    <w:rsid w:val="00305D4A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5C4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2732"/>
    <w:rsid w:val="005142F7"/>
    <w:rsid w:val="00517F1E"/>
    <w:rsid w:val="00544FDA"/>
    <w:rsid w:val="0055132C"/>
    <w:rsid w:val="00551CC8"/>
    <w:rsid w:val="00557A6D"/>
    <w:rsid w:val="00577604"/>
    <w:rsid w:val="0058039F"/>
    <w:rsid w:val="00584DF1"/>
    <w:rsid w:val="005862FA"/>
    <w:rsid w:val="005A4EDE"/>
    <w:rsid w:val="005B0DE7"/>
    <w:rsid w:val="005B60DE"/>
    <w:rsid w:val="005D4BFA"/>
    <w:rsid w:val="00600BF2"/>
    <w:rsid w:val="006013B9"/>
    <w:rsid w:val="00615EB2"/>
    <w:rsid w:val="00617E3B"/>
    <w:rsid w:val="0063137A"/>
    <w:rsid w:val="00635DAC"/>
    <w:rsid w:val="00636755"/>
    <w:rsid w:val="00636F60"/>
    <w:rsid w:val="00640A33"/>
    <w:rsid w:val="006528FC"/>
    <w:rsid w:val="0065462A"/>
    <w:rsid w:val="00657D3D"/>
    <w:rsid w:val="00660D6D"/>
    <w:rsid w:val="00666E67"/>
    <w:rsid w:val="00672108"/>
    <w:rsid w:val="00685C9F"/>
    <w:rsid w:val="00690001"/>
    <w:rsid w:val="00690544"/>
    <w:rsid w:val="00690B71"/>
    <w:rsid w:val="00691868"/>
    <w:rsid w:val="00692EA9"/>
    <w:rsid w:val="006A5F33"/>
    <w:rsid w:val="006A65E9"/>
    <w:rsid w:val="006A7DEC"/>
    <w:rsid w:val="006B0379"/>
    <w:rsid w:val="006C3C8A"/>
    <w:rsid w:val="006C409D"/>
    <w:rsid w:val="006D0744"/>
    <w:rsid w:val="00701948"/>
    <w:rsid w:val="00701AFF"/>
    <w:rsid w:val="007077B7"/>
    <w:rsid w:val="007325C2"/>
    <w:rsid w:val="00735411"/>
    <w:rsid w:val="007468CF"/>
    <w:rsid w:val="00747DC1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00F0"/>
    <w:rsid w:val="007A4DBC"/>
    <w:rsid w:val="007A5322"/>
    <w:rsid w:val="007B05F4"/>
    <w:rsid w:val="007B0B11"/>
    <w:rsid w:val="007B3A08"/>
    <w:rsid w:val="007C481D"/>
    <w:rsid w:val="007C4B15"/>
    <w:rsid w:val="007C58CD"/>
    <w:rsid w:val="007C6583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3B33"/>
    <w:rsid w:val="0085517A"/>
    <w:rsid w:val="00861EF1"/>
    <w:rsid w:val="00863414"/>
    <w:rsid w:val="008644AB"/>
    <w:rsid w:val="00880ABE"/>
    <w:rsid w:val="0088613D"/>
    <w:rsid w:val="00892234"/>
    <w:rsid w:val="00893399"/>
    <w:rsid w:val="008A61F8"/>
    <w:rsid w:val="008A74CA"/>
    <w:rsid w:val="008B7840"/>
    <w:rsid w:val="008E3B36"/>
    <w:rsid w:val="008F49F9"/>
    <w:rsid w:val="008F52F5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56023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D37C9"/>
    <w:rsid w:val="009D58BA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0DBE"/>
    <w:rsid w:val="00AF24D6"/>
    <w:rsid w:val="00AF4517"/>
    <w:rsid w:val="00AF59FE"/>
    <w:rsid w:val="00B00D27"/>
    <w:rsid w:val="00B021C7"/>
    <w:rsid w:val="00B04982"/>
    <w:rsid w:val="00B054EC"/>
    <w:rsid w:val="00B06CD0"/>
    <w:rsid w:val="00B17169"/>
    <w:rsid w:val="00B179C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C5070"/>
    <w:rsid w:val="00BD4BE4"/>
    <w:rsid w:val="00BD5F8F"/>
    <w:rsid w:val="00BE3AD4"/>
    <w:rsid w:val="00BE4F25"/>
    <w:rsid w:val="00BF3A24"/>
    <w:rsid w:val="00BF441C"/>
    <w:rsid w:val="00C04EC2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2A02"/>
    <w:rsid w:val="00CA60F3"/>
    <w:rsid w:val="00CB5DC1"/>
    <w:rsid w:val="00CC2294"/>
    <w:rsid w:val="00CE1864"/>
    <w:rsid w:val="00CE2AD6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67741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0FF0"/>
    <w:rsid w:val="00E23797"/>
    <w:rsid w:val="00E25494"/>
    <w:rsid w:val="00E2600E"/>
    <w:rsid w:val="00E326BA"/>
    <w:rsid w:val="00E32AF1"/>
    <w:rsid w:val="00E3354E"/>
    <w:rsid w:val="00E35649"/>
    <w:rsid w:val="00E41105"/>
    <w:rsid w:val="00E41BC5"/>
    <w:rsid w:val="00E437F6"/>
    <w:rsid w:val="00E45B60"/>
    <w:rsid w:val="00E600E9"/>
    <w:rsid w:val="00E647B4"/>
    <w:rsid w:val="00E70A3B"/>
    <w:rsid w:val="00E758DB"/>
    <w:rsid w:val="00E84DC5"/>
    <w:rsid w:val="00E860DD"/>
    <w:rsid w:val="00EA0DF3"/>
    <w:rsid w:val="00EA2AC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1110"/>
    <w:rsid w:val="00F0793C"/>
    <w:rsid w:val="00F145B4"/>
    <w:rsid w:val="00F1495D"/>
    <w:rsid w:val="00F2327D"/>
    <w:rsid w:val="00F24D95"/>
    <w:rsid w:val="00F30DDB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E45B6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0D6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0D6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60D6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1812BA-2C4E-42D9-A4DB-BCEF2D3E1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2024-12-04T07:31:00Z</cp:lastPrinted>
  <dcterms:created xsi:type="dcterms:W3CDTF">2025-03-21T06:51:00Z</dcterms:created>
  <dcterms:modified xsi:type="dcterms:W3CDTF">2025-03-21T06:51:00Z</dcterms:modified>
</cp:coreProperties>
</file>