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>NA VII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DB2D69">
        <w:rPr>
          <w:b/>
          <w:bCs/>
          <w:sz w:val="28"/>
        </w:rPr>
        <w:t>30</w:t>
      </w:r>
      <w:r w:rsidR="00632EED">
        <w:rPr>
          <w:b/>
          <w:bCs/>
          <w:sz w:val="28"/>
        </w:rPr>
        <w:t xml:space="preserve"> </w:t>
      </w:r>
      <w:r w:rsidR="00DB2D69">
        <w:rPr>
          <w:b/>
          <w:bCs/>
          <w:sz w:val="28"/>
        </w:rPr>
        <w:t>września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B1B11"/>
    <w:rsid w:val="002C2862"/>
    <w:rsid w:val="0035225D"/>
    <w:rsid w:val="00353D1B"/>
    <w:rsid w:val="00361679"/>
    <w:rsid w:val="00441DF7"/>
    <w:rsid w:val="0047084A"/>
    <w:rsid w:val="004850FA"/>
    <w:rsid w:val="004C4273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DB2D69"/>
    <w:rsid w:val="00DE2BA9"/>
    <w:rsid w:val="00E21823"/>
    <w:rsid w:val="00E22A72"/>
    <w:rsid w:val="00E75EB9"/>
    <w:rsid w:val="00E8399C"/>
    <w:rsid w:val="00E9513A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2026-04-01T10:49:00Z</dcterms:created>
  <dcterms:modified xsi:type="dcterms:W3CDTF">2026-04-01T10:50:00Z</dcterms:modified>
</cp:coreProperties>
</file>